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D26BB4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303E8BA9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Thursday, </w:t>
      </w:r>
      <w:r w:rsidR="00005FD9">
        <w:rPr>
          <w:rFonts w:ascii="Times New Roman" w:hAnsi="Times New Roman"/>
          <w:sz w:val="24"/>
          <w:szCs w:val="24"/>
        </w:rPr>
        <w:t>November 15</w:t>
      </w:r>
      <w:r w:rsidRPr="612B4478">
        <w:rPr>
          <w:rFonts w:ascii="Times New Roman" w:hAnsi="Times New Roman"/>
          <w:sz w:val="24"/>
          <w:szCs w:val="24"/>
        </w:rPr>
        <w:t>, 201</w:t>
      </w:r>
      <w:r w:rsidR="00C674E8">
        <w:rPr>
          <w:rFonts w:ascii="Times New Roman" w:hAnsi="Times New Roman"/>
          <w:sz w:val="24"/>
          <w:szCs w:val="24"/>
        </w:rPr>
        <w:t>8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D26BB4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1.</w:t>
      </w:r>
      <w:r w:rsidRPr="612B4478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2.</w:t>
      </w:r>
      <w:r w:rsidRPr="612B4478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61265BF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Approval of </w:t>
      </w:r>
      <w:r w:rsidR="00005FD9">
        <w:rPr>
          <w:rFonts w:ascii="Times New Roman" w:hAnsi="Times New Roman"/>
          <w:sz w:val="24"/>
          <w:szCs w:val="24"/>
        </w:rPr>
        <w:t>October 18</w:t>
      </w:r>
      <w:r w:rsidR="004B1901">
        <w:rPr>
          <w:rFonts w:ascii="Times New Roman" w:hAnsi="Times New Roman"/>
          <w:sz w:val="24"/>
          <w:szCs w:val="24"/>
        </w:rPr>
        <w:t>, 2018</w:t>
      </w:r>
      <w:r w:rsidRPr="612B4478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7105E10E" w14:textId="71D36DED" w:rsidR="000E70C5" w:rsidRPr="00C674E8" w:rsidRDefault="612B4478" w:rsidP="00C674E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Chair’s </w:t>
      </w:r>
      <w:r w:rsidR="005002DA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D26BB4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2D8049F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D26BB4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Curricular Items </w:t>
      </w:r>
    </w:p>
    <w:p w14:paraId="4F86BBA2" w14:textId="07CDDDA2" w:rsidR="004615CF" w:rsidRDefault="004615CF" w:rsidP="004615C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 230-Course Revision</w:t>
      </w:r>
    </w:p>
    <w:p w14:paraId="7FBC3C6E" w14:textId="1AFD2549" w:rsidR="004615CF" w:rsidRDefault="004615CF" w:rsidP="004615C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NUR 227, 228, 316, 317, 326-Course Revision</w:t>
      </w:r>
      <w:r w:rsidR="00DA7BFE">
        <w:rPr>
          <w:rFonts w:ascii="Times New Roman" w:hAnsi="Times New Roman"/>
          <w:sz w:val="24"/>
          <w:szCs w:val="24"/>
        </w:rPr>
        <w:t>s</w:t>
      </w:r>
    </w:p>
    <w:p w14:paraId="7CE7F1ED" w14:textId="671C6491" w:rsidR="004615CF" w:rsidRDefault="004615CF" w:rsidP="004615C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Nursing Program Revision</w:t>
      </w:r>
    </w:p>
    <w:p w14:paraId="3EECFBA0" w14:textId="7C8C1C2F" w:rsidR="004615CF" w:rsidRDefault="004615CF" w:rsidP="004615C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 102, 105, 201-Course Revision</w:t>
      </w:r>
      <w:r w:rsidR="00DA7BFE">
        <w:rPr>
          <w:rFonts w:ascii="Times New Roman" w:hAnsi="Times New Roman"/>
          <w:sz w:val="24"/>
          <w:szCs w:val="24"/>
        </w:rPr>
        <w:t>s</w:t>
      </w:r>
    </w:p>
    <w:p w14:paraId="187DBE2D" w14:textId="65D78483" w:rsidR="004615CF" w:rsidRDefault="004615CF" w:rsidP="004615C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BLS</w:t>
      </w:r>
      <w:r w:rsidR="00ED747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-New Course</w:t>
      </w:r>
    </w:p>
    <w:p w14:paraId="795C8FE3" w14:textId="60CA6EE0" w:rsidR="006038A3" w:rsidRPr="004615CF" w:rsidRDefault="004615CF" w:rsidP="00D12B8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615CF">
        <w:rPr>
          <w:rFonts w:ascii="Times New Roman" w:hAnsi="Times New Roman"/>
          <w:sz w:val="24"/>
          <w:szCs w:val="24"/>
        </w:rPr>
        <w:t>ESL 86-Course Revision</w:t>
      </w:r>
    </w:p>
    <w:p w14:paraId="5252B2ED" w14:textId="40766822" w:rsidR="006038A3" w:rsidRPr="00A3163F" w:rsidRDefault="006038A3" w:rsidP="00A3163F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14:paraId="13580826" w14:textId="38B995C3" w:rsidR="00B61993" w:rsidRDefault="612B4478" w:rsidP="00B6199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Non-Curricular Voting Items</w:t>
      </w:r>
    </w:p>
    <w:p w14:paraId="42B32B10" w14:textId="731F03B4" w:rsidR="00B61993" w:rsidRDefault="00B61993" w:rsidP="00B6199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of </w:t>
      </w:r>
      <w:r w:rsidR="004615CF">
        <w:rPr>
          <w:rFonts w:ascii="Times New Roman" w:hAnsi="Times New Roman"/>
          <w:sz w:val="24"/>
          <w:szCs w:val="24"/>
        </w:rPr>
        <w:t xml:space="preserve">Full-Time </w:t>
      </w:r>
      <w:r>
        <w:rPr>
          <w:rFonts w:ascii="Times New Roman" w:hAnsi="Times New Roman"/>
          <w:sz w:val="24"/>
          <w:szCs w:val="24"/>
        </w:rPr>
        <w:t xml:space="preserve">Faculty </w:t>
      </w:r>
      <w:r w:rsidR="00191508">
        <w:rPr>
          <w:rFonts w:ascii="Times New Roman" w:hAnsi="Times New Roman"/>
          <w:sz w:val="24"/>
          <w:szCs w:val="24"/>
        </w:rPr>
        <w:t>Senator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to the </w:t>
      </w:r>
      <w:r w:rsidR="00DA7BFE">
        <w:rPr>
          <w:rFonts w:ascii="Times New Roman" w:hAnsi="Times New Roman"/>
          <w:sz w:val="24"/>
          <w:szCs w:val="24"/>
        </w:rPr>
        <w:t xml:space="preserve">Senate </w:t>
      </w:r>
      <w:r>
        <w:rPr>
          <w:rFonts w:ascii="Times New Roman" w:hAnsi="Times New Roman"/>
          <w:sz w:val="24"/>
          <w:szCs w:val="24"/>
        </w:rPr>
        <w:t>Committee on Committees</w:t>
      </w:r>
    </w:p>
    <w:p w14:paraId="5C1DE748" w14:textId="77777777" w:rsidR="006443D1" w:rsidRDefault="006443D1" w:rsidP="00B6199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Resolution on</w:t>
      </w:r>
      <w:r w:rsidRPr="00B61993">
        <w:rPr>
          <w:rFonts w:ascii="Times New Roman" w:hAnsi="Times New Roman"/>
          <w:sz w:val="24"/>
          <w:szCs w:val="24"/>
        </w:rPr>
        <w:t xml:space="preserve"> Food Labeling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916089" w14:textId="023E9418" w:rsidR="004615CF" w:rsidRDefault="004615CF" w:rsidP="00B6199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POINT Observation Form</w:t>
      </w:r>
    </w:p>
    <w:p w14:paraId="3E7A36A8" w14:textId="77777777" w:rsidR="006443D1" w:rsidRDefault="006443D1" w:rsidP="006443D1">
      <w:pPr>
        <w:pStyle w:val="ListParagraph"/>
        <w:ind w:left="1530"/>
        <w:rPr>
          <w:rFonts w:ascii="Times New Roman" w:hAnsi="Times New Roman"/>
          <w:sz w:val="24"/>
          <w:szCs w:val="24"/>
        </w:rPr>
      </w:pPr>
    </w:p>
    <w:p w14:paraId="35C41584" w14:textId="6D38509D" w:rsidR="006443D1" w:rsidRDefault="006443D1" w:rsidP="006443D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Informational Items</w:t>
      </w:r>
    </w:p>
    <w:p w14:paraId="24797B24" w14:textId="2BF57277" w:rsidR="006443D1" w:rsidRDefault="006443D1" w:rsidP="006443D1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Hostos Online Course Development Guidelines</w:t>
      </w:r>
    </w:p>
    <w:p w14:paraId="1C78894F" w14:textId="77777777" w:rsidR="00F37DD0" w:rsidRPr="00F37DD0" w:rsidRDefault="00F37DD0" w:rsidP="00F37DD0">
      <w:pPr>
        <w:ind w:left="720"/>
        <w:rPr>
          <w:rFonts w:ascii="Times New Roman" w:hAnsi="Times New Roman"/>
          <w:sz w:val="24"/>
          <w:szCs w:val="24"/>
        </w:rPr>
      </w:pPr>
    </w:p>
    <w:p w14:paraId="60F3C26C" w14:textId="78F22D8A" w:rsidR="0059168C" w:rsidRPr="00373F54" w:rsidRDefault="612B4478" w:rsidP="00373F5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41ECBDD9" w14:textId="77777777" w:rsidR="00993FE8" w:rsidRPr="00977DA7" w:rsidRDefault="00993FE8" w:rsidP="00977DA7">
      <w:pPr>
        <w:rPr>
          <w:rFonts w:ascii="Times New Roman" w:hAnsi="Times New Roman"/>
          <w:sz w:val="24"/>
          <w:szCs w:val="24"/>
        </w:rPr>
      </w:pPr>
    </w:p>
    <w:p w14:paraId="1ACD083F" w14:textId="744098F7" w:rsidR="00B03027" w:rsidRPr="006038A3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UFS </w:t>
      </w:r>
      <w:r w:rsidR="005002DA">
        <w:rPr>
          <w:rFonts w:ascii="Times New Roman" w:hAnsi="Times New Roman"/>
          <w:sz w:val="24"/>
          <w:szCs w:val="24"/>
        </w:rPr>
        <w:t>Update</w:t>
      </w:r>
      <w:r w:rsidRPr="000E70C5">
        <w:rPr>
          <w:rFonts w:ascii="Times New Roman" w:hAnsi="Times New Roman"/>
          <w:sz w:val="24"/>
          <w:szCs w:val="24"/>
        </w:rPr>
        <w:t xml:space="preserve"> - Prof. Julie </w:t>
      </w:r>
      <w:proofErr w:type="spellStart"/>
      <w:r w:rsidRPr="000E70C5">
        <w:rPr>
          <w:rFonts w:ascii="Times New Roman" w:hAnsi="Times New Roman"/>
          <w:sz w:val="24"/>
          <w:szCs w:val="24"/>
        </w:rPr>
        <w:t>Trachman</w:t>
      </w:r>
      <w:proofErr w:type="spellEnd"/>
    </w:p>
    <w:p w14:paraId="46C21055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D26BB4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D26BB4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00AB44A7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D26BB4" w:rsidSect="00AB44A7"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420A1"/>
    <w:rsid w:val="000A6781"/>
    <w:rsid w:val="000E1260"/>
    <w:rsid w:val="000E70C5"/>
    <w:rsid w:val="0014070E"/>
    <w:rsid w:val="00191508"/>
    <w:rsid w:val="00191C17"/>
    <w:rsid w:val="00255EBC"/>
    <w:rsid w:val="00284043"/>
    <w:rsid w:val="002C545F"/>
    <w:rsid w:val="0032774E"/>
    <w:rsid w:val="003373DB"/>
    <w:rsid w:val="00373F54"/>
    <w:rsid w:val="004615CF"/>
    <w:rsid w:val="00466661"/>
    <w:rsid w:val="00481881"/>
    <w:rsid w:val="00486796"/>
    <w:rsid w:val="004B1901"/>
    <w:rsid w:val="004C2797"/>
    <w:rsid w:val="005002DA"/>
    <w:rsid w:val="00504AC5"/>
    <w:rsid w:val="00580044"/>
    <w:rsid w:val="0059168C"/>
    <w:rsid w:val="006038A3"/>
    <w:rsid w:val="00612B5A"/>
    <w:rsid w:val="006348AC"/>
    <w:rsid w:val="006443D1"/>
    <w:rsid w:val="00645700"/>
    <w:rsid w:val="00645EA5"/>
    <w:rsid w:val="00693B6D"/>
    <w:rsid w:val="00742E56"/>
    <w:rsid w:val="00745BDD"/>
    <w:rsid w:val="007650E4"/>
    <w:rsid w:val="007D6B06"/>
    <w:rsid w:val="00901B85"/>
    <w:rsid w:val="00923327"/>
    <w:rsid w:val="009556E7"/>
    <w:rsid w:val="00977DA7"/>
    <w:rsid w:val="00993FE8"/>
    <w:rsid w:val="009D2FDB"/>
    <w:rsid w:val="009F5106"/>
    <w:rsid w:val="00A020F4"/>
    <w:rsid w:val="00A23AC0"/>
    <w:rsid w:val="00A2749D"/>
    <w:rsid w:val="00A3163F"/>
    <w:rsid w:val="00A40ED3"/>
    <w:rsid w:val="00A60C85"/>
    <w:rsid w:val="00AB44A7"/>
    <w:rsid w:val="00AE754A"/>
    <w:rsid w:val="00AF1B96"/>
    <w:rsid w:val="00B03027"/>
    <w:rsid w:val="00B075A6"/>
    <w:rsid w:val="00B07A17"/>
    <w:rsid w:val="00B345C9"/>
    <w:rsid w:val="00B61993"/>
    <w:rsid w:val="00BB3AA1"/>
    <w:rsid w:val="00C01918"/>
    <w:rsid w:val="00C054C1"/>
    <w:rsid w:val="00C674E8"/>
    <w:rsid w:val="00C76063"/>
    <w:rsid w:val="00C9729E"/>
    <w:rsid w:val="00D26BB4"/>
    <w:rsid w:val="00D36457"/>
    <w:rsid w:val="00D423FA"/>
    <w:rsid w:val="00DA7BFE"/>
    <w:rsid w:val="00DC6AEF"/>
    <w:rsid w:val="00DE4677"/>
    <w:rsid w:val="00E55F34"/>
    <w:rsid w:val="00EB0923"/>
    <w:rsid w:val="00EB3496"/>
    <w:rsid w:val="00ED1E42"/>
    <w:rsid w:val="00ED7477"/>
    <w:rsid w:val="00F37DD0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7</cp:revision>
  <cp:lastPrinted>2018-05-09T16:33:00Z</cp:lastPrinted>
  <dcterms:created xsi:type="dcterms:W3CDTF">2018-11-05T23:04:00Z</dcterms:created>
  <dcterms:modified xsi:type="dcterms:W3CDTF">2018-11-08T22:07:00Z</dcterms:modified>
</cp:coreProperties>
</file>